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8E1BC" w14:textId="45B54E14" w:rsidR="005428FC" w:rsidRPr="0057729E" w:rsidRDefault="00F76A06" w:rsidP="0057729E">
      <w:pPr>
        <w:spacing w:line="276" w:lineRule="auto"/>
        <w:ind w:firstLine="709"/>
        <w:jc w:val="center"/>
        <w:rPr>
          <w:rFonts w:ascii="Arial Black" w:hAnsi="Arial Black"/>
          <w:b/>
          <w:bCs/>
        </w:rPr>
      </w:pPr>
      <w:r w:rsidRPr="0057729E">
        <w:rPr>
          <w:rFonts w:ascii="Arial Black" w:hAnsi="Arial Black"/>
          <w:b/>
          <w:bCs/>
        </w:rPr>
        <w:t>ESCUELA SECUNDARIA N°77 EVITA</w:t>
      </w:r>
    </w:p>
    <w:p w14:paraId="57811F25" w14:textId="1630AAFB" w:rsidR="00F76A06" w:rsidRPr="0057729E" w:rsidRDefault="00F76A06" w:rsidP="0057729E">
      <w:pPr>
        <w:spacing w:line="276" w:lineRule="auto"/>
        <w:ind w:firstLine="709"/>
        <w:jc w:val="center"/>
        <w:rPr>
          <w:rFonts w:ascii="Arial Black" w:hAnsi="Arial Black"/>
          <w:b/>
          <w:bCs/>
        </w:rPr>
      </w:pPr>
      <w:r w:rsidRPr="0057729E">
        <w:rPr>
          <w:rFonts w:ascii="Arial Black" w:hAnsi="Arial Black"/>
          <w:b/>
          <w:bCs/>
        </w:rPr>
        <w:t>CUE: 300270900</w:t>
      </w:r>
    </w:p>
    <w:p w14:paraId="641C23BE" w14:textId="7A064EFF" w:rsidR="00F76A06" w:rsidRPr="0057729E" w:rsidRDefault="00F76A06" w:rsidP="0057729E">
      <w:pPr>
        <w:spacing w:line="276" w:lineRule="auto"/>
        <w:ind w:firstLine="709"/>
        <w:jc w:val="center"/>
        <w:rPr>
          <w:rFonts w:ascii="Arial Black" w:hAnsi="Arial Black"/>
          <w:b/>
          <w:bCs/>
        </w:rPr>
      </w:pPr>
      <w:r w:rsidRPr="0057729E">
        <w:rPr>
          <w:rFonts w:ascii="Arial Black" w:hAnsi="Arial Black"/>
          <w:b/>
          <w:bCs/>
        </w:rPr>
        <w:t>AV. SAN MARTÍN 1072</w:t>
      </w:r>
      <w:bookmarkStart w:id="0" w:name="_GoBack"/>
      <w:bookmarkEnd w:id="0"/>
    </w:p>
    <w:p w14:paraId="5F118079" w14:textId="3D7A9B44" w:rsidR="00F76A06" w:rsidRPr="0057729E" w:rsidRDefault="00F76A06" w:rsidP="0057729E">
      <w:pPr>
        <w:spacing w:line="360" w:lineRule="auto"/>
        <w:ind w:firstLine="709"/>
        <w:jc w:val="both"/>
        <w:rPr>
          <w:b/>
          <w:bCs/>
        </w:rPr>
      </w:pPr>
    </w:p>
    <w:p w14:paraId="73AE0A79" w14:textId="51E65684" w:rsidR="002D2B1A" w:rsidRPr="0057729E" w:rsidRDefault="00E13AC0" w:rsidP="0057729E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BASES PARA LA PRESENTACIÓ</w:t>
      </w:r>
      <w:r w:rsidR="00F76A06" w:rsidRPr="0057729E">
        <w:rPr>
          <w:b/>
          <w:bCs/>
          <w:u w:val="single"/>
        </w:rPr>
        <w:t>N DE PRO</w:t>
      </w:r>
      <w:r w:rsidR="002D2B1A" w:rsidRPr="0057729E">
        <w:rPr>
          <w:b/>
          <w:bCs/>
          <w:u w:val="single"/>
        </w:rPr>
        <w:t>YECTOS:</w:t>
      </w:r>
    </w:p>
    <w:p w14:paraId="23A35C77" w14:textId="5F431FE7" w:rsidR="00F76A06" w:rsidRPr="0057729E" w:rsidRDefault="002D2B1A" w:rsidP="0057729E">
      <w:pPr>
        <w:spacing w:line="360" w:lineRule="auto"/>
        <w:jc w:val="both"/>
        <w:rPr>
          <w:b/>
          <w:bCs/>
        </w:rPr>
      </w:pPr>
      <w:r w:rsidRPr="0057729E">
        <w:rPr>
          <w:b/>
          <w:bCs/>
          <w:u w:val="single"/>
        </w:rPr>
        <w:t>ASIGNATURA:</w:t>
      </w:r>
      <w:r w:rsidRPr="0057729E">
        <w:rPr>
          <w:b/>
          <w:bCs/>
        </w:rPr>
        <w:t xml:space="preserve"> PR</w:t>
      </w:r>
      <w:r w:rsidR="00E13AC0">
        <w:rPr>
          <w:b/>
          <w:bCs/>
        </w:rPr>
        <w:t>Á</w:t>
      </w:r>
      <w:r w:rsidRPr="0057729E">
        <w:rPr>
          <w:b/>
          <w:bCs/>
        </w:rPr>
        <w:t>CTICAS EDUCATIVAS</w:t>
      </w:r>
    </w:p>
    <w:p w14:paraId="05992A8F" w14:textId="614AC7F3" w:rsidR="002D2B1A" w:rsidRPr="0057729E" w:rsidRDefault="002D2B1A" w:rsidP="0057729E">
      <w:pPr>
        <w:spacing w:line="360" w:lineRule="auto"/>
        <w:jc w:val="both"/>
        <w:rPr>
          <w:b/>
          <w:bCs/>
        </w:rPr>
      </w:pPr>
      <w:r w:rsidRPr="0057729E">
        <w:rPr>
          <w:b/>
          <w:bCs/>
          <w:u w:val="single"/>
        </w:rPr>
        <w:t>PERFIL:</w:t>
      </w:r>
      <w:r w:rsidRPr="0057729E">
        <w:rPr>
          <w:b/>
          <w:bCs/>
        </w:rPr>
        <w:t xml:space="preserve"> DOCENTE</w:t>
      </w:r>
    </w:p>
    <w:p w14:paraId="0CE5A599" w14:textId="19F57F5D" w:rsidR="002D2B1A" w:rsidRDefault="002D2B1A" w:rsidP="0057729E">
      <w:pPr>
        <w:spacing w:line="360" w:lineRule="auto"/>
        <w:jc w:val="both"/>
        <w:rPr>
          <w:b/>
          <w:bCs/>
        </w:rPr>
      </w:pPr>
      <w:r w:rsidRPr="0057729E">
        <w:rPr>
          <w:b/>
          <w:bCs/>
          <w:u w:val="single"/>
        </w:rPr>
        <w:t>FECHA DE ENTREGA:</w:t>
      </w:r>
      <w:r w:rsidR="00E13AC0">
        <w:rPr>
          <w:b/>
          <w:bCs/>
        </w:rPr>
        <w:t xml:space="preserve"> </w:t>
      </w:r>
      <w:r w:rsidRPr="0057729E">
        <w:rPr>
          <w:b/>
          <w:bCs/>
        </w:rPr>
        <w:t xml:space="preserve">HASTA EL </w:t>
      </w:r>
      <w:r w:rsidR="00A7138A">
        <w:rPr>
          <w:b/>
          <w:bCs/>
        </w:rPr>
        <w:t>MIÉRCOLES 20 DE SEPTIEMBRE</w:t>
      </w:r>
      <w:r w:rsidR="00E13AC0">
        <w:rPr>
          <w:b/>
          <w:bCs/>
        </w:rPr>
        <w:t xml:space="preserve"> DE 2023</w:t>
      </w:r>
      <w:r w:rsidR="0019601E">
        <w:rPr>
          <w:b/>
          <w:bCs/>
        </w:rPr>
        <w:t xml:space="preserve"> A LAS 12:30 HS.</w:t>
      </w:r>
    </w:p>
    <w:p w14:paraId="0BBA5102" w14:textId="1ED7C806" w:rsidR="002D2B1A" w:rsidRPr="0019601E" w:rsidRDefault="0019601E" w:rsidP="0019601E">
      <w:pPr>
        <w:spacing w:line="360" w:lineRule="auto"/>
        <w:jc w:val="both"/>
        <w:rPr>
          <w:b/>
          <w:bCs/>
        </w:rPr>
      </w:pPr>
      <w:r w:rsidRPr="0019601E">
        <w:rPr>
          <w:b/>
          <w:bCs/>
          <w:u w:val="single"/>
        </w:rPr>
        <w:t>DEFENSA DEL PROYECTO</w:t>
      </w:r>
      <w:r>
        <w:rPr>
          <w:b/>
          <w:bCs/>
        </w:rPr>
        <w:t xml:space="preserve">: </w:t>
      </w:r>
      <w:r w:rsidR="00A7138A">
        <w:rPr>
          <w:b/>
          <w:bCs/>
        </w:rPr>
        <w:t>MIÉRCOLES 20</w:t>
      </w:r>
      <w:r>
        <w:rPr>
          <w:b/>
          <w:bCs/>
        </w:rPr>
        <w:t xml:space="preserve"> DE </w:t>
      </w:r>
      <w:r w:rsidR="00A7138A">
        <w:rPr>
          <w:b/>
          <w:bCs/>
        </w:rPr>
        <w:t>SEPTIEMBRE</w:t>
      </w:r>
      <w:r>
        <w:rPr>
          <w:b/>
          <w:bCs/>
        </w:rPr>
        <w:t xml:space="preserve"> DE 2023 A LAS 13:30 HS.</w:t>
      </w:r>
    </w:p>
    <w:p w14:paraId="5E2040DB" w14:textId="0559EE5B" w:rsidR="006F36CD" w:rsidRDefault="002D2B1A" w:rsidP="0057729E">
      <w:pPr>
        <w:spacing w:line="360" w:lineRule="auto"/>
        <w:ind w:firstLine="709"/>
        <w:jc w:val="both"/>
      </w:pPr>
      <w:r>
        <w:t xml:space="preserve">El docente, tal como lo establece la </w:t>
      </w:r>
      <w:r w:rsidR="00622F25">
        <w:t>Resolución</w:t>
      </w:r>
      <w:r>
        <w:t xml:space="preserve"> 3344/10 CGE</w:t>
      </w:r>
      <w:r w:rsidR="00B868EB">
        <w:t xml:space="preserve"> deberá posibilitar lugares laborales y/o sociales donde pueda poner en </w:t>
      </w:r>
      <w:r w:rsidR="00622F25">
        <w:t>práctica</w:t>
      </w:r>
      <w:r w:rsidR="00B868EB">
        <w:t xml:space="preserve"> lo aprendido en la escuela; ofrecer una preparación profesional basado en la especificidad de la institución utilizando herramientas cognitivas</w:t>
      </w:r>
      <w:r w:rsidR="00622F25">
        <w:t xml:space="preserve">; </w:t>
      </w:r>
      <w:r w:rsidR="0057729E">
        <w:t>vinculará</w:t>
      </w:r>
      <w:r w:rsidR="006F36CD">
        <w:t xml:space="preserve"> </w:t>
      </w:r>
      <w:r w:rsidR="005F6B8E">
        <w:t xml:space="preserve">a </w:t>
      </w:r>
      <w:r w:rsidR="006F36CD">
        <w:t>los estudiantes</w:t>
      </w:r>
      <w:r w:rsidR="00622F25">
        <w:t xml:space="preserve"> </w:t>
      </w:r>
      <w:r w:rsidR="006F36CD">
        <w:t>con el mundo del trabajo, la producción, ciencia y tecnología.</w:t>
      </w:r>
    </w:p>
    <w:p w14:paraId="11AD157E" w14:textId="2C23108B" w:rsidR="002D2B1A" w:rsidRDefault="008171B7" w:rsidP="0057729E">
      <w:pPr>
        <w:spacing w:line="360" w:lineRule="auto"/>
        <w:ind w:firstLine="709"/>
        <w:jc w:val="both"/>
      </w:pPr>
      <w:r>
        <w:t xml:space="preserve">Las </w:t>
      </w:r>
      <w:r w:rsidR="005F6B8E">
        <w:t>prácticas</w:t>
      </w:r>
      <w:r>
        <w:t xml:space="preserve"> Educativas están dis</w:t>
      </w:r>
      <w:r w:rsidR="005F6B8E">
        <w:t xml:space="preserve">eñadas como un trabajo de campo. </w:t>
      </w:r>
      <w:r>
        <w:t xml:space="preserve">Puede darse de forma </w:t>
      </w:r>
      <w:r w:rsidR="0057729E">
        <w:t>pluridisciplinar</w:t>
      </w:r>
      <w:r>
        <w:t xml:space="preserve">; de forma áulica, donde se formulen </w:t>
      </w:r>
      <w:r w:rsidR="0057729E">
        <w:t>proyectos; extra áulica</w:t>
      </w:r>
      <w:r>
        <w:t>, donde se concrete lo planificado.</w:t>
      </w:r>
    </w:p>
    <w:p w14:paraId="559B4227" w14:textId="3904BBA3" w:rsidR="008171B7" w:rsidRDefault="008171B7" w:rsidP="0057729E">
      <w:pPr>
        <w:spacing w:line="360" w:lineRule="auto"/>
        <w:ind w:left="360" w:firstLine="709"/>
        <w:jc w:val="both"/>
      </w:pPr>
      <w:r>
        <w:t xml:space="preserve">Teniendo en cuenta la orientación de la escuela se puede optar por varias de </w:t>
      </w:r>
      <w:r w:rsidR="0057729E">
        <w:t>las siguientes modalidades</w:t>
      </w:r>
      <w:r>
        <w:t>:</w:t>
      </w:r>
    </w:p>
    <w:p w14:paraId="721B25C9" w14:textId="77777777" w:rsidR="008171B7" w:rsidRDefault="008171B7" w:rsidP="0057729E">
      <w:pPr>
        <w:pStyle w:val="Prrafodelista"/>
        <w:numPr>
          <w:ilvl w:val="0"/>
          <w:numId w:val="1"/>
        </w:numPr>
        <w:spacing w:line="360" w:lineRule="auto"/>
        <w:ind w:firstLine="709"/>
        <w:jc w:val="both"/>
      </w:pPr>
      <w:r>
        <w:t>Proyectos comunitarios, culturales y/o productivos.</w:t>
      </w:r>
    </w:p>
    <w:p w14:paraId="297D0315" w14:textId="77777777" w:rsidR="008171B7" w:rsidRDefault="008171B7" w:rsidP="0057729E">
      <w:pPr>
        <w:pStyle w:val="Prrafodelista"/>
        <w:numPr>
          <w:ilvl w:val="0"/>
          <w:numId w:val="1"/>
        </w:numPr>
        <w:spacing w:line="360" w:lineRule="auto"/>
        <w:ind w:firstLine="709"/>
        <w:jc w:val="both"/>
      </w:pPr>
      <w:r>
        <w:t>Participación y/o gestión de proyectos de empresas.</w:t>
      </w:r>
    </w:p>
    <w:p w14:paraId="6B91153F" w14:textId="4952B797" w:rsidR="008171B7" w:rsidRDefault="008171B7" w:rsidP="0057729E">
      <w:pPr>
        <w:pStyle w:val="Prrafodelista"/>
        <w:numPr>
          <w:ilvl w:val="0"/>
          <w:numId w:val="1"/>
        </w:numPr>
        <w:spacing w:line="360" w:lineRule="auto"/>
        <w:ind w:firstLine="709"/>
        <w:jc w:val="both"/>
      </w:pPr>
      <w:r>
        <w:t>Organización de encuentros, espectáculos, ferias</w:t>
      </w:r>
      <w:r w:rsidR="005F6B8E">
        <w:t>,</w:t>
      </w:r>
      <w:r>
        <w:t xml:space="preserve"> entre otras</w:t>
      </w:r>
    </w:p>
    <w:p w14:paraId="27BD919E" w14:textId="365C6B7B" w:rsidR="008171B7" w:rsidRPr="0057729E" w:rsidRDefault="00E13AC0" w:rsidP="0057729E">
      <w:pPr>
        <w:spacing w:line="360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REQUISI</w:t>
      </w:r>
      <w:r w:rsidR="008171B7" w:rsidRPr="0057729E">
        <w:rPr>
          <w:b/>
          <w:bCs/>
          <w:u w:val="single"/>
        </w:rPr>
        <w:t>TOS QUE DEBE CONTENER EL PROYECTO:</w:t>
      </w:r>
    </w:p>
    <w:p w14:paraId="34BE07B3" w14:textId="1512952B" w:rsidR="008171B7" w:rsidRPr="0057729E" w:rsidRDefault="0057729E" w:rsidP="0057729E">
      <w:pPr>
        <w:pStyle w:val="Prrafodelista"/>
        <w:numPr>
          <w:ilvl w:val="0"/>
          <w:numId w:val="1"/>
        </w:numPr>
        <w:spacing w:line="360" w:lineRule="auto"/>
        <w:ind w:firstLine="709"/>
        <w:jc w:val="both"/>
      </w:pPr>
      <w:r w:rsidRPr="0057729E">
        <w:t>Fundamentación</w:t>
      </w:r>
    </w:p>
    <w:p w14:paraId="109BB40B" w14:textId="340F93E1" w:rsidR="008171B7" w:rsidRDefault="008171B7" w:rsidP="0057729E">
      <w:pPr>
        <w:pStyle w:val="Prrafodelista"/>
        <w:numPr>
          <w:ilvl w:val="0"/>
          <w:numId w:val="1"/>
        </w:numPr>
        <w:spacing w:line="360" w:lineRule="auto"/>
        <w:ind w:firstLine="709"/>
        <w:jc w:val="both"/>
      </w:pPr>
      <w:r>
        <w:t xml:space="preserve">Objetivos </w:t>
      </w:r>
      <w:r w:rsidR="0057729E">
        <w:t>específicos</w:t>
      </w:r>
    </w:p>
    <w:p w14:paraId="40A4E975" w14:textId="50B0E6D2" w:rsidR="008171B7" w:rsidRDefault="008171B7" w:rsidP="0057729E">
      <w:pPr>
        <w:pStyle w:val="Prrafodelista"/>
        <w:numPr>
          <w:ilvl w:val="0"/>
          <w:numId w:val="1"/>
        </w:numPr>
        <w:spacing w:line="360" w:lineRule="auto"/>
        <w:ind w:firstLine="709"/>
        <w:jc w:val="both"/>
      </w:pPr>
      <w:r>
        <w:t>Actividades</w:t>
      </w:r>
    </w:p>
    <w:p w14:paraId="5B22A483" w14:textId="77777777" w:rsidR="008171B7" w:rsidRDefault="008171B7" w:rsidP="0057729E">
      <w:pPr>
        <w:pStyle w:val="Prrafodelista"/>
        <w:numPr>
          <w:ilvl w:val="0"/>
          <w:numId w:val="1"/>
        </w:numPr>
        <w:spacing w:line="360" w:lineRule="auto"/>
        <w:ind w:firstLine="709"/>
        <w:jc w:val="both"/>
      </w:pPr>
      <w:r>
        <w:t>Recursos necesarios</w:t>
      </w:r>
    </w:p>
    <w:p w14:paraId="667AEC1E" w14:textId="77777777" w:rsidR="008171B7" w:rsidRDefault="008171B7" w:rsidP="0057729E">
      <w:pPr>
        <w:pStyle w:val="Prrafodelista"/>
        <w:numPr>
          <w:ilvl w:val="0"/>
          <w:numId w:val="1"/>
        </w:numPr>
        <w:spacing w:line="360" w:lineRule="auto"/>
        <w:ind w:firstLine="709"/>
        <w:jc w:val="both"/>
      </w:pPr>
      <w:r>
        <w:t>Metodología de trabajo</w:t>
      </w:r>
    </w:p>
    <w:p w14:paraId="6E84FA8B" w14:textId="1B3A57D4" w:rsidR="00504BBA" w:rsidRDefault="00504BBA" w:rsidP="0057729E">
      <w:pPr>
        <w:pStyle w:val="Prrafodelista"/>
        <w:numPr>
          <w:ilvl w:val="0"/>
          <w:numId w:val="1"/>
        </w:numPr>
        <w:spacing w:line="360" w:lineRule="auto"/>
        <w:ind w:firstLine="709"/>
        <w:jc w:val="both"/>
      </w:pPr>
      <w:r>
        <w:t>Bibliografía</w:t>
      </w:r>
    </w:p>
    <w:p w14:paraId="79E682BB" w14:textId="0A6E90F0" w:rsidR="002D2B1A" w:rsidRDefault="00504BBA" w:rsidP="0057729E">
      <w:pPr>
        <w:pStyle w:val="Prrafodelista"/>
        <w:numPr>
          <w:ilvl w:val="0"/>
          <w:numId w:val="1"/>
        </w:numPr>
        <w:spacing w:line="360" w:lineRule="auto"/>
        <w:ind w:firstLine="709"/>
        <w:jc w:val="both"/>
      </w:pPr>
      <w:r>
        <w:t>Curr</w:t>
      </w:r>
      <w:r w:rsidR="0057729E">
        <w:t>iculum vitae</w:t>
      </w:r>
    </w:p>
    <w:sectPr w:rsidR="002D2B1A" w:rsidSect="0057729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5125"/>
    <w:multiLevelType w:val="hybridMultilevel"/>
    <w:tmpl w:val="CD026860"/>
    <w:lvl w:ilvl="0" w:tplc="86EEE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06"/>
    <w:rsid w:val="0019601E"/>
    <w:rsid w:val="002D2B1A"/>
    <w:rsid w:val="00504BBA"/>
    <w:rsid w:val="005428FC"/>
    <w:rsid w:val="0057729E"/>
    <w:rsid w:val="005F6B8E"/>
    <w:rsid w:val="00622F25"/>
    <w:rsid w:val="006F36CD"/>
    <w:rsid w:val="008171B7"/>
    <w:rsid w:val="00A7138A"/>
    <w:rsid w:val="00B868EB"/>
    <w:rsid w:val="00E13AC0"/>
    <w:rsid w:val="00F7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D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</dc:creator>
  <cp:keywords/>
  <dc:description/>
  <cp:lastModifiedBy>Luffi</cp:lastModifiedBy>
  <cp:revision>5</cp:revision>
  <cp:lastPrinted>2023-03-16T18:33:00Z</cp:lastPrinted>
  <dcterms:created xsi:type="dcterms:W3CDTF">2023-03-16T16:29:00Z</dcterms:created>
  <dcterms:modified xsi:type="dcterms:W3CDTF">2023-09-12T20:49:00Z</dcterms:modified>
</cp:coreProperties>
</file>